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447EDD" w14:paraId="5D4DD0BF" w14:textId="77777777" w:rsidTr="007E1D85">
        <w:tc>
          <w:tcPr>
            <w:tcW w:w="5211" w:type="dxa"/>
            <w:hideMark/>
          </w:tcPr>
          <w:p w14:paraId="456C5F41" w14:textId="77777777" w:rsidR="007E1D85" w:rsidRPr="00447EDD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698F2B9C" w14:textId="77777777" w:rsidR="008D4343" w:rsidRPr="00447EDD" w:rsidRDefault="008D4343" w:rsidP="008D43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47ED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3488E833" w14:textId="77777777" w:rsidR="008D4343" w:rsidRPr="00447EDD" w:rsidRDefault="008D4343" w:rsidP="008D4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0340AEEB" w14:textId="77777777" w:rsidR="008D4343" w:rsidRPr="00447EDD" w:rsidRDefault="008D4343" w:rsidP="008D4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медицинского и фармацевтического контроля Министерства здравоохранения </w:t>
            </w:r>
          </w:p>
          <w:p w14:paraId="63831E4C" w14:textId="77777777" w:rsidR="008D4343" w:rsidRPr="00447EDD" w:rsidRDefault="008D4343" w:rsidP="008D4343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4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Казахстан»</w:t>
            </w:r>
          </w:p>
          <w:p w14:paraId="382E3AE7" w14:textId="77777777" w:rsidR="00C34DAD" w:rsidRPr="000A510B" w:rsidRDefault="00C34DAD" w:rsidP="00C34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0A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 </w:t>
            </w:r>
            <w:r w:rsidRPr="000A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2__ </w:t>
            </w:r>
            <w:r w:rsidRPr="000A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609692F9" w14:textId="77777777" w:rsidR="00523D82" w:rsidRPr="00447EDD" w:rsidRDefault="00C34DAD" w:rsidP="00C34DA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A510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536" w:type="dxa"/>
          </w:tcPr>
          <w:p w14:paraId="0B91393F" w14:textId="77777777" w:rsidR="00523D82" w:rsidRPr="00447EDD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47ED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447EDD" w14:paraId="37366F31" w14:textId="77777777" w:rsidTr="007E1D85">
        <w:tc>
          <w:tcPr>
            <w:tcW w:w="5211" w:type="dxa"/>
          </w:tcPr>
          <w:p w14:paraId="0D4E0555" w14:textId="77777777" w:rsidR="00523D82" w:rsidRPr="00447EDD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52F4E79" w14:textId="77777777" w:rsidR="00523D82" w:rsidRPr="00447EDD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2E21B1A" w14:textId="77777777" w:rsidR="00523D82" w:rsidRPr="00447EDD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447EDD" w14:paraId="48079791" w14:textId="77777777" w:rsidTr="003662F1">
        <w:trPr>
          <w:trHeight w:val="80"/>
        </w:trPr>
        <w:tc>
          <w:tcPr>
            <w:tcW w:w="14283" w:type="dxa"/>
            <w:gridSpan w:val="3"/>
          </w:tcPr>
          <w:p w14:paraId="3E546DDD" w14:textId="77777777" w:rsidR="003662F1" w:rsidRPr="00447EDD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6C71B198" w14:textId="77777777" w:rsidR="00D76048" w:rsidRPr="00447EDD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0B702A9" w14:textId="631C959F" w:rsidR="00D76048" w:rsidRPr="00447EDD" w:rsidRDefault="0090656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гомеопатического </w:t>
      </w:r>
      <w:r w:rsidR="00D76048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67EE03B4" w14:textId="77777777" w:rsidR="002C76D7" w:rsidRPr="00447EDD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110953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9F956F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Торговое название</w:t>
      </w:r>
    </w:p>
    <w:p w14:paraId="0634ACD4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spellStart"/>
      <w:r w:rsidRPr="00891B6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Климактоплан</w:t>
      </w:r>
      <w:proofErr w:type="spellEnd"/>
      <w:r w:rsidRPr="00891B6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</w:t>
      </w:r>
    </w:p>
    <w:p w14:paraId="2DD6EAE7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E6800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Международное непатентованное название</w:t>
      </w:r>
    </w:p>
    <w:p w14:paraId="42E897CC" w14:textId="77777777" w:rsidR="00CF3953" w:rsidRPr="00447EDD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>Нет</w:t>
      </w:r>
    </w:p>
    <w:p w14:paraId="7014581B" w14:textId="77777777" w:rsidR="00A42591" w:rsidRPr="00447EDD" w:rsidRDefault="00A4259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84EC55" w14:textId="77777777" w:rsidR="00D76048" w:rsidRPr="00447EDD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216B61B5" w14:textId="77777777" w:rsidR="00A42591" w:rsidRPr="00447EDD" w:rsidRDefault="00A42591" w:rsidP="00A42591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891B61">
        <w:rPr>
          <w:rFonts w:ascii="Times New Roman" w:hAnsi="Times New Roman"/>
          <w:sz w:val="28"/>
          <w:szCs w:val="28"/>
          <w:lang w:val="ru-RU"/>
        </w:rPr>
        <w:t>Таблетки</w:t>
      </w:r>
    </w:p>
    <w:p w14:paraId="2F9014A7" w14:textId="77777777" w:rsidR="00B01011" w:rsidRPr="00447EDD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320B7" w14:textId="142F77C6" w:rsidR="00A42591" w:rsidRPr="00447EDD" w:rsidRDefault="00AE7922" w:rsidP="007A0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1" w:name="OCRUncertain022"/>
      <w:r w:rsidRPr="00447ED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447ED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447ED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1634997C" w14:textId="77777777" w:rsidR="00177A28" w:rsidRPr="007A079E" w:rsidRDefault="00177A28" w:rsidP="00177A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079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Прочие препараты. Другие терапевтические препараты все. Другие лекарственные препараты.</w:t>
      </w:r>
    </w:p>
    <w:p w14:paraId="7AF0EE74" w14:textId="2447859A" w:rsidR="00177A28" w:rsidRPr="00177A28" w:rsidRDefault="00177A28" w:rsidP="00177A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079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Код АТХ </w:t>
      </w:r>
      <w:r w:rsidRPr="007A079E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V</w:t>
      </w:r>
      <w:r w:rsidRPr="007A079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03</w:t>
      </w:r>
      <w:r w:rsidRPr="007A079E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AX</w:t>
      </w:r>
    </w:p>
    <w:p w14:paraId="1F6AEEA4" w14:textId="77777777" w:rsidR="002C76D7" w:rsidRPr="00447EDD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51BB1B" w14:textId="77777777" w:rsidR="00A42591" w:rsidRPr="00891B61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1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2E83D71F" w14:textId="2B35E078" w:rsidR="00CF3953" w:rsidRPr="00891B61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91B61">
        <w:rPr>
          <w:rFonts w:ascii="Times New Roman" w:eastAsia="Times New Roman" w:hAnsi="Times New Roman"/>
          <w:sz w:val="28"/>
          <w:szCs w:val="28"/>
          <w:lang w:eastAsia="ru-RU"/>
        </w:rPr>
        <w:t>Климактоплан</w:t>
      </w:r>
      <w:proofErr w:type="spellEnd"/>
      <w:r w:rsidRPr="00891B61">
        <w:rPr>
          <w:rFonts w:ascii="Times New Roman" w:eastAsia="Times New Roman" w:hAnsi="Times New Roman"/>
          <w:sz w:val="28"/>
          <w:szCs w:val="28"/>
          <w:lang w:eastAsia="ru-RU"/>
        </w:rPr>
        <w:t xml:space="preserve"> Н является гомеопатическим лекарственным средством для лечения климактерических расстройств и состояний, возникающих при менопаузе, таких как:</w:t>
      </w:r>
    </w:p>
    <w:p w14:paraId="12E091B6" w14:textId="4999B1DB" w:rsidR="00CF3953" w:rsidRPr="008A679C" w:rsidRDefault="00886BCD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</w:t>
      </w:r>
      <w:r w:rsidR="00CF3953" w:rsidRPr="00891B6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рилив</w:t>
      </w:r>
      <w:r w:rsidR="00CF3953" w:rsidRPr="008A679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ы</w:t>
      </w:r>
      <w:r w:rsidRPr="008A679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жара</w:t>
      </w:r>
    </w:p>
    <w:p w14:paraId="4C42B79A" w14:textId="77777777" w:rsidR="00CF3953" w:rsidRPr="008A679C" w:rsidRDefault="00CF3953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потоотделение</w:t>
      </w:r>
    </w:p>
    <w:p w14:paraId="41945A99" w14:textId="613B771F" w:rsidR="00CF3953" w:rsidRPr="008A679C" w:rsidRDefault="00CF3953" w:rsidP="000F76EE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учащенное сердцебиение</w:t>
      </w:r>
    </w:p>
    <w:p w14:paraId="736471A0" w14:textId="1C36568B" w:rsidR="00CF3953" w:rsidRPr="008A679C" w:rsidRDefault="00CF3953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нарушения сна</w:t>
      </w:r>
    </w:p>
    <w:p w14:paraId="04559A32" w14:textId="7A33C50A" w:rsidR="00CF3953" w:rsidRPr="008A679C" w:rsidRDefault="000F76EE" w:rsidP="000F76EE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>внутреннее беспокойство</w:t>
      </w:r>
      <w:r w:rsidR="00CF3953" w:rsidRPr="008A679C"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  <w:t xml:space="preserve"> </w:t>
      </w:r>
    </w:p>
    <w:p w14:paraId="63092570" w14:textId="77777777" w:rsidR="00844CE8" w:rsidRPr="00447EDD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EE1925" w14:textId="77777777" w:rsidR="00DB406A" w:rsidRPr="00447EDD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9478A03" w14:textId="77777777" w:rsidR="007D0E84" w:rsidRPr="00891B61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1B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88692BF" w14:textId="7C12B1EE" w:rsidR="00CF3953" w:rsidRPr="00891B61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B6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7A28" w:rsidRPr="007A079E">
        <w:rPr>
          <w:rFonts w:ascii="Times New Roman" w:eastAsia="Times New Roman" w:hAnsi="Times New Roman"/>
          <w:sz w:val="28"/>
          <w:szCs w:val="28"/>
          <w:lang w:eastAsia="ru-RU"/>
        </w:rPr>
        <w:t>гиперчувствительность к действующему веществу (веществам) или к любому из вспомогательных веществ</w:t>
      </w:r>
    </w:p>
    <w:p w14:paraId="5855F359" w14:textId="77777777" w:rsidR="007D0E84" w:rsidRPr="00447EDD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0BAD2C7" w14:textId="13E3A8D6" w:rsidR="0029793D" w:rsidRPr="00785329" w:rsidRDefault="0029793D" w:rsidP="0029793D">
      <w:pPr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x-none"/>
        </w:rPr>
      </w:pPr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В составе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препарата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содержится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пшеничный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крахмал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.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Пшеничный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крахмал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="00346E4A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может</w:t>
      </w:r>
      <w:proofErr w:type="spellEnd"/>
      <w:r w:rsidR="00346E4A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содерж</w:t>
      </w:r>
      <w:r w:rsidR="00346E4A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а</w:t>
      </w:r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т</w:t>
      </w:r>
      <w:r w:rsidR="00346E4A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ь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небольшое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количество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глютена</w:t>
      </w:r>
      <w:proofErr w:type="spellEnd"/>
      <w:r w:rsidR="00785329"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,</w:t>
      </w:r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поэтому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lastRenderedPageBreak/>
        <w:t xml:space="preserve">препарат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считается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безопасным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для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пациентов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,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страдающих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глютенчувствительной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целиакией</w:t>
      </w:r>
      <w:proofErr w:type="spellEnd"/>
      <w:r w:rsidRPr="00785329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.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Пациентам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с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аллергией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на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пшеницу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(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отличающе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eastAsia="x-none"/>
        </w:rPr>
        <w:t>й</w:t>
      </w:r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ся от</w:t>
      </w:r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целиаки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eastAsia="x-none"/>
        </w:rPr>
        <w:t>и</w:t>
      </w:r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) не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следует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принимать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</w:t>
      </w:r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eastAsia="x-none"/>
        </w:rPr>
        <w:t>данный</w:t>
      </w:r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>лекарственный</w:t>
      </w:r>
      <w:proofErr w:type="spellEnd"/>
      <w:r w:rsidRPr="00785329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x-none"/>
        </w:rPr>
        <w:t xml:space="preserve"> препарат</w:t>
      </w:r>
      <w:r w:rsidRPr="0078532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x-none"/>
        </w:rPr>
        <w:t>.</w:t>
      </w:r>
    </w:p>
    <w:p w14:paraId="75151395" w14:textId="77777777" w:rsidR="00CF3953" w:rsidRPr="00447EDD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Лактоза </w:t>
      </w:r>
    </w:p>
    <w:p w14:paraId="449D3423" w14:textId="77777777" w:rsidR="00CF3953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содержит лактозу. </w:t>
      </w:r>
      <w:proofErr w:type="spellStart"/>
      <w:r w:rsidRPr="00447ED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Климактоплан</w:t>
      </w:r>
      <w:proofErr w:type="spellEnd"/>
      <w:r w:rsidRPr="00447ED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</w:t>
      </w: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 </w:t>
      </w:r>
      <w:r w:rsidRPr="00447EDD">
        <w:rPr>
          <w:rFonts w:ascii="Times New Roman" w:eastAsia="Times New Roman" w:hAnsi="Times New Roman"/>
          <w:sz w:val="28"/>
          <w:szCs w:val="28"/>
          <w:lang w:eastAsia="de-DE"/>
        </w:rPr>
        <w:t xml:space="preserve">пациентам с редкими наследственными заболеваниями, связанными с непереносимостью лактозы, врожденной недостаточностью </w:t>
      </w:r>
      <w:proofErr w:type="spellStart"/>
      <w:r w:rsidRPr="00447EDD">
        <w:rPr>
          <w:rFonts w:ascii="Times New Roman" w:eastAsia="Times New Roman" w:hAnsi="Times New Roman"/>
          <w:sz w:val="28"/>
          <w:szCs w:val="28"/>
          <w:lang w:eastAsia="de-DE"/>
        </w:rPr>
        <w:t>Lapp-лактазы</w:t>
      </w:r>
      <w:proofErr w:type="spellEnd"/>
      <w:r w:rsidRPr="00447EDD">
        <w:rPr>
          <w:rFonts w:ascii="Times New Roman" w:eastAsia="Times New Roman" w:hAnsi="Times New Roman"/>
          <w:sz w:val="28"/>
          <w:szCs w:val="28"/>
          <w:lang w:eastAsia="de-DE"/>
        </w:rPr>
        <w:t xml:space="preserve"> или нарушением всасывания глюкозы/галактозы.</w:t>
      </w:r>
    </w:p>
    <w:p w14:paraId="5DE60A0A" w14:textId="77450CA8" w:rsidR="00112406" w:rsidRPr="008A679C" w:rsidRDefault="00721D81" w:rsidP="00112406">
      <w:pPr>
        <w:pStyle w:val="a9"/>
        <w:spacing w:after="0"/>
        <w:jc w:val="both"/>
        <w:rPr>
          <w:sz w:val="28"/>
          <w:szCs w:val="28"/>
        </w:rPr>
      </w:pPr>
      <w:r w:rsidRPr="008A679C">
        <w:rPr>
          <w:sz w:val="28"/>
          <w:szCs w:val="28"/>
        </w:rPr>
        <w:t xml:space="preserve">При сохранении симптомов, а также при неясных или вновь возникших жалобах следует обратится за медицинской помощью. </w:t>
      </w:r>
    </w:p>
    <w:p w14:paraId="7BAC7EDE" w14:textId="77777777" w:rsidR="007D0E84" w:rsidRPr="008A679C" w:rsidRDefault="007D0E84" w:rsidP="002123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4E33E3A" w14:textId="25856E72" w:rsidR="00F942AF" w:rsidRPr="008A679C" w:rsidRDefault="00F942AF" w:rsidP="00F942AF">
      <w:pPr>
        <w:pStyle w:val="text1"/>
        <w:rPr>
          <w:rFonts w:ascii="Times New Roman" w:hAnsi="Times New Roman" w:cs="Times New Roman"/>
          <w:sz w:val="28"/>
          <w:szCs w:val="28"/>
        </w:rPr>
      </w:pPr>
      <w:r w:rsidRPr="008A679C">
        <w:rPr>
          <w:rFonts w:ascii="Times New Roman" w:hAnsi="Times New Roman" w:cs="Times New Roman"/>
          <w:sz w:val="28"/>
          <w:szCs w:val="28"/>
        </w:rPr>
        <w:t>Следует информировать врача или фармацевта, если Вы принимаете, недавно принимали или собираетесь принимать какие-либо другие лекарственные средства.</w:t>
      </w:r>
    </w:p>
    <w:p w14:paraId="398CD625" w14:textId="2F2174C6" w:rsidR="00B80C68" w:rsidRPr="008A679C" w:rsidRDefault="00B80C68" w:rsidP="00B8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других лекарственных средств на эффективность препарата </w:t>
      </w:r>
      <w:proofErr w:type="spellStart"/>
      <w:r w:rsidRPr="00785329">
        <w:rPr>
          <w:rFonts w:ascii="Times New Roman" w:eastAsia="Times New Roman" w:hAnsi="Times New Roman"/>
          <w:sz w:val="28"/>
          <w:szCs w:val="28"/>
          <w:lang w:eastAsia="ru-RU"/>
        </w:rPr>
        <w:t>Климактоплан</w:t>
      </w:r>
      <w:proofErr w:type="spellEnd"/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 xml:space="preserve"> Н пока неизвестно.</w:t>
      </w:r>
    </w:p>
    <w:p w14:paraId="3AAFE61B" w14:textId="77777777" w:rsidR="0012071A" w:rsidRPr="0012071A" w:rsidRDefault="0012071A" w:rsidP="00120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>На действие гомеопатических лекарственных средств могут, в целом, отрицательно повлиять негативные факторы образа жизни, а также прием сильнодействующих препаратов, алкоголь и курение.</w:t>
      </w:r>
    </w:p>
    <w:p w14:paraId="1CDC0DCA" w14:textId="77777777" w:rsidR="00D43297" w:rsidRPr="00447EDD" w:rsidRDefault="00D43297" w:rsidP="00041B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109B71B" w14:textId="4A09AEDD" w:rsidR="00CF3953" w:rsidRPr="00891B61" w:rsidRDefault="00CF3953" w:rsidP="00CF395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x-none"/>
        </w:rPr>
      </w:pPr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При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применении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гомеопатических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лекарственных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средств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возможно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временное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ухудшение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имеющихся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симптомов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заболевания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(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первоначальное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ухудшение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)</w:t>
      </w:r>
      <w:r w:rsidRPr="00891B61">
        <w:rPr>
          <w:rFonts w:ascii="Times New Roman" w:eastAsia="Times New Roman" w:hAnsi="Times New Roman"/>
          <w:bCs/>
          <w:sz w:val="28"/>
          <w:szCs w:val="28"/>
          <w:lang w:eastAsia="x-none"/>
        </w:rPr>
        <w:t>, возникновение дополнительных жалоб</w:t>
      </w:r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. В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этом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случае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необходимо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прекратить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применение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785329">
        <w:rPr>
          <w:rFonts w:ascii="Times New Roman" w:eastAsia="Times New Roman" w:hAnsi="Times New Roman"/>
          <w:bCs/>
          <w:sz w:val="28"/>
          <w:szCs w:val="28"/>
          <w:lang w:eastAsia="x-none"/>
        </w:rPr>
        <w:t>Климактоплан</w:t>
      </w:r>
      <w:r w:rsidR="00D029A2">
        <w:rPr>
          <w:rFonts w:ascii="Times New Roman" w:eastAsia="Times New Roman" w:hAnsi="Times New Roman"/>
          <w:bCs/>
          <w:sz w:val="28"/>
          <w:szCs w:val="28"/>
          <w:lang w:eastAsia="x-none"/>
        </w:rPr>
        <w:t>а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</w:t>
      </w:r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и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проконсультироваться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 xml:space="preserve"> с </w:t>
      </w:r>
      <w:proofErr w:type="spellStart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врачом</w:t>
      </w:r>
      <w:proofErr w:type="spellEnd"/>
      <w:r w:rsidRPr="00891B61">
        <w:rPr>
          <w:rFonts w:ascii="Times New Roman" w:eastAsia="Times New Roman" w:hAnsi="Times New Roman"/>
          <w:bCs/>
          <w:sz w:val="28"/>
          <w:szCs w:val="28"/>
          <w:lang w:val="uk-UA" w:eastAsia="x-none"/>
        </w:rPr>
        <w:t>.</w:t>
      </w:r>
    </w:p>
    <w:p w14:paraId="2CC24D8B" w14:textId="6A6F2CEB" w:rsidR="00CF3953" w:rsidRDefault="00CF3953" w:rsidP="00CF395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8A679C">
        <w:rPr>
          <w:rFonts w:ascii="Times New Roman" w:eastAsia="Times New Roman" w:hAnsi="Times New Roman"/>
          <w:bCs/>
          <w:sz w:val="28"/>
          <w:szCs w:val="28"/>
          <w:lang w:eastAsia="x-none"/>
        </w:rPr>
        <w:t>В случае ухудшения состояния или возникновения дополнительных жалоб обратитесь к врачу.</w:t>
      </w:r>
    </w:p>
    <w:p w14:paraId="7D838316" w14:textId="77777777" w:rsidR="00CF3953" w:rsidRPr="00891B61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1B61">
        <w:rPr>
          <w:rFonts w:ascii="Times New Roman" w:eastAsia="Times New Roman" w:hAnsi="Times New Roman"/>
          <w:i/>
          <w:sz w:val="28"/>
          <w:szCs w:val="28"/>
          <w:lang w:eastAsia="ru-RU"/>
        </w:rPr>
        <w:t>Беременность и период лактации</w:t>
      </w:r>
    </w:p>
    <w:p w14:paraId="3948EB23" w14:textId="0EA1573D" w:rsidR="00CF3953" w:rsidRPr="00891B61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B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не предназначен для применения у беременных и </w:t>
      </w:r>
      <w:r w:rsidR="00E15264" w:rsidRPr="00DA10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15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B61">
        <w:rPr>
          <w:rFonts w:ascii="Times New Roman" w:eastAsia="Times New Roman" w:hAnsi="Times New Roman"/>
          <w:sz w:val="28"/>
          <w:szCs w:val="28"/>
          <w:lang w:eastAsia="ru-RU"/>
        </w:rPr>
        <w:t>период лактации.</w:t>
      </w:r>
    </w:p>
    <w:p w14:paraId="3D717934" w14:textId="77777777" w:rsidR="00FA4F7C" w:rsidRPr="00891B61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1B61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543916A" w14:textId="77777777" w:rsidR="00F00373" w:rsidRPr="00447EDD" w:rsidRDefault="00F00373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B61">
        <w:rPr>
          <w:rFonts w:ascii="Times New Roman" w:hAnsi="Times New Roman"/>
          <w:sz w:val="28"/>
          <w:szCs w:val="28"/>
        </w:rPr>
        <w:t>Не влияет</w:t>
      </w:r>
    </w:p>
    <w:p w14:paraId="4C2E5AF6" w14:textId="77777777" w:rsidR="007D0E84" w:rsidRPr="00447EDD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465D6" w14:textId="77777777" w:rsidR="00DB406A" w:rsidRPr="00AB4AB4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0BA38DC0" w14:textId="77777777" w:rsidR="005C4B12" w:rsidRPr="00447EDD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447E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C81AB69" w14:textId="004A9A6E" w:rsidR="00CF3953" w:rsidRPr="00AB4AB4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75"/>
      <w:bookmarkEnd w:id="2"/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>Принимать по 1</w:t>
      </w:r>
      <w:r w:rsidR="00B80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>таблетк</w:t>
      </w:r>
      <w:r w:rsidR="00BE33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раза в день </w:t>
      </w:r>
      <w:r w:rsidRPr="0073062D">
        <w:rPr>
          <w:rFonts w:ascii="Times New Roman" w:eastAsia="Times New Roman" w:hAnsi="Times New Roman"/>
          <w:sz w:val="28"/>
          <w:szCs w:val="28"/>
          <w:lang w:eastAsia="ru-RU"/>
        </w:rPr>
        <w:t>за полчаса до или после еды</w:t>
      </w: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медленно рассасывая их в полости рта. </w:t>
      </w:r>
    </w:p>
    <w:p w14:paraId="35999883" w14:textId="2F1B1675" w:rsidR="00CF3953" w:rsidRPr="00AB4AB4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улучшения следует пересмотреть режим дозирования. </w:t>
      </w:r>
    </w:p>
    <w:p w14:paraId="607CAA5C" w14:textId="77777777" w:rsidR="00CF3953" w:rsidRPr="00447EDD" w:rsidRDefault="00CF3953" w:rsidP="00CF3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>После наступления улучшения снизить дозировку.</w:t>
      </w:r>
    </w:p>
    <w:p w14:paraId="29A08448" w14:textId="77777777" w:rsidR="005C4B12" w:rsidRPr="00447EDD" w:rsidRDefault="00DB406A" w:rsidP="00CF395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7E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447E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DFF9779" w14:textId="77777777" w:rsidR="00DB406A" w:rsidRPr="00AB4AB4" w:rsidRDefault="00F00353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AB4">
        <w:rPr>
          <w:rFonts w:ascii="Times New Roman" w:hAnsi="Times New Roman"/>
          <w:color w:val="000000"/>
          <w:sz w:val="28"/>
          <w:szCs w:val="28"/>
        </w:rPr>
        <w:t>Пероральн</w:t>
      </w:r>
      <w:r w:rsidR="00D543B4" w:rsidRPr="00AB4AB4">
        <w:rPr>
          <w:rFonts w:ascii="Times New Roman" w:hAnsi="Times New Roman"/>
          <w:color w:val="000000"/>
          <w:sz w:val="28"/>
          <w:szCs w:val="28"/>
        </w:rPr>
        <w:t>о</w:t>
      </w:r>
    </w:p>
    <w:p w14:paraId="2162C437" w14:textId="77777777" w:rsidR="005C4B12" w:rsidRPr="00447EDD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4" w:name="2175220277"/>
      <w:bookmarkEnd w:id="3"/>
      <w:r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447E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685762BA" w14:textId="4C231B3E" w:rsidR="00D4729F" w:rsidRPr="008A679C" w:rsidRDefault="00D4729F" w:rsidP="00D4729F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2175220278"/>
      <w:bookmarkEnd w:id="4"/>
      <w:r w:rsidRPr="00CD47D6">
        <w:rPr>
          <w:rFonts w:ascii="Times New Roman" w:hAnsi="Times New Roman"/>
          <w:sz w:val="28"/>
          <w:szCs w:val="28"/>
        </w:rPr>
        <w:lastRenderedPageBreak/>
        <w:t>Препарат не следует применять в течение длительного времени без консультации с врачом</w:t>
      </w:r>
      <w:r w:rsidRPr="00CD47D6">
        <w:rPr>
          <w:rFonts w:ascii="Times New Roman" w:hAnsi="Times New Roman"/>
          <w:color w:val="000000"/>
          <w:sz w:val="28"/>
          <w:szCs w:val="28"/>
        </w:rPr>
        <w:t>.</w:t>
      </w:r>
    </w:p>
    <w:p w14:paraId="6F013A29" w14:textId="77777777" w:rsidR="00E358BA" w:rsidRPr="008A679C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b/>
          <w:sz w:val="28"/>
          <w:szCs w:val="28"/>
          <w:lang w:eastAsia="ru-RU"/>
        </w:rPr>
        <w:t>Меры, которые необходимо принять в случае передозировки</w:t>
      </w:r>
    </w:p>
    <w:p w14:paraId="6FCF9F92" w14:textId="77777777" w:rsidR="00D4729F" w:rsidRPr="008A679C" w:rsidRDefault="00D4729F" w:rsidP="00E35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6" w:name="2175220279"/>
      <w:bookmarkEnd w:id="5"/>
      <w:r w:rsidRPr="008A679C">
        <w:rPr>
          <w:rFonts w:ascii="Times New Roman" w:eastAsia="Times New Roman" w:hAnsi="Times New Roman"/>
          <w:sz w:val="28"/>
          <w:szCs w:val="28"/>
          <w:lang w:eastAsia="ar-SA"/>
        </w:rPr>
        <w:t>Информация об известных вредных последствиях передозировки на данный момент отсутствует. При значительной передозировке этого препарата необходимо проконсультироваться с врачом.</w:t>
      </w:r>
    </w:p>
    <w:p w14:paraId="0331CF12" w14:textId="77777777" w:rsidR="005C4B12" w:rsidRPr="00447EDD" w:rsidRDefault="005C4B1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0"/>
      <w:bookmarkEnd w:id="6"/>
      <w:r w:rsidRPr="00447EDD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7"/>
    <w:p w14:paraId="28E19BDD" w14:textId="7AB03298" w:rsidR="00A12563" w:rsidRPr="00447EDD" w:rsidRDefault="000F76EE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EDD">
        <w:rPr>
          <w:rFonts w:ascii="Times New Roman" w:eastAsia="Times New Roman" w:hAnsi="Times New Roman"/>
          <w:sz w:val="28"/>
          <w:szCs w:val="28"/>
          <w:lang w:eastAsia="ar-SA"/>
        </w:rPr>
        <w:t>При возникновении каких</w:t>
      </w:r>
      <w:r w:rsidR="00CF3953" w:rsidRPr="00447EDD">
        <w:rPr>
          <w:rFonts w:ascii="Times New Roman" w:eastAsia="Times New Roman" w:hAnsi="Times New Roman"/>
          <w:sz w:val="28"/>
          <w:szCs w:val="28"/>
          <w:lang w:eastAsia="ar-SA"/>
        </w:rPr>
        <w:t>-либо побочных действий обратитесь к врачу или фармацевту.</w:t>
      </w:r>
    </w:p>
    <w:p w14:paraId="72253B36" w14:textId="77777777" w:rsidR="00CF3953" w:rsidRPr="00447EDD" w:rsidRDefault="00CF395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5D73DE" w14:textId="77777777" w:rsidR="001937AD" w:rsidRPr="00AB4AB4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2175220282"/>
      <w:r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B4AB4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14:paraId="3132B8D5" w14:textId="271CF46C" w:rsidR="00CF3953" w:rsidRPr="00AB4AB4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i/>
          <w:sz w:val="28"/>
          <w:szCs w:val="28"/>
          <w:lang w:eastAsia="ru-RU"/>
        </w:rPr>
        <w:t>Очень редко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 (&lt;1/10 000) или </w:t>
      </w:r>
      <w:r w:rsidR="00E15264" w:rsidRPr="00DA1030">
        <w:rPr>
          <w:rFonts w:ascii="Times New Roman" w:eastAsia="Times New Roman" w:hAnsi="Times New Roman"/>
          <w:i/>
          <w:sz w:val="28"/>
          <w:szCs w:val="28"/>
          <w:lang w:eastAsia="ru-RU"/>
        </w:rPr>
        <w:t>не</w:t>
      </w:r>
      <w:r w:rsidRPr="00DA1030">
        <w:rPr>
          <w:rFonts w:ascii="Times New Roman" w:eastAsia="Times New Roman" w:hAnsi="Times New Roman"/>
          <w:i/>
          <w:sz w:val="28"/>
          <w:szCs w:val="28"/>
          <w:lang w:eastAsia="ru-RU"/>
        </w:rPr>
        <w:t>известно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 (частоту нельзя оценить по имеющимся данным): </w:t>
      </w:r>
    </w:p>
    <w:p w14:paraId="01E98B2A" w14:textId="3E002CD7" w:rsidR="00CF3953" w:rsidRPr="00447EDD" w:rsidRDefault="00CF3953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>Могут возникать реакции гиперчувствительности, носовые кровотечения, повторное менструальное кровотеч</w:t>
      </w:r>
      <w:r w:rsidR="0012071A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="00E15264" w:rsidRPr="00DA103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12071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увеличение 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>частоты менструальных кровотечений.</w:t>
      </w:r>
    </w:p>
    <w:p w14:paraId="778C7E2E" w14:textId="505C4665" w:rsidR="0041162E" w:rsidRPr="00D4729F" w:rsidRDefault="00E358BA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этих случаях, прием препарата </w:t>
      </w:r>
      <w:proofErr w:type="spellStart"/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>Климактоплан</w:t>
      </w:r>
      <w:proofErr w:type="spellEnd"/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 xml:space="preserve"> Н следует прекратить и </w:t>
      </w:r>
      <w:r w:rsidR="00D4729F" w:rsidRPr="008A679C">
        <w:rPr>
          <w:rFonts w:ascii="Times New Roman" w:hAnsi="Times New Roman"/>
          <w:sz w:val="28"/>
          <w:szCs w:val="28"/>
        </w:rPr>
        <w:t>проконсультироваться с врачом</w:t>
      </w:r>
      <w:r w:rsidRPr="008A67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D1A631" w14:textId="77777777" w:rsidR="00E358BA" w:rsidRPr="00447EDD" w:rsidRDefault="00E358BA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1A3E7" w14:textId="77777777" w:rsidR="00827BB2" w:rsidRPr="00AB4AB4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B4AB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AB4AB4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AB4AB4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AB4AB4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AB4A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759C9A7" w14:textId="27C500FC" w:rsidR="006703A5" w:rsidRPr="00447EDD" w:rsidRDefault="006703A5" w:rsidP="008D4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AB4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8D4343" w:rsidRPr="00AB4AB4">
        <w:rPr>
          <w:rFonts w:ascii="Times New Roman" w:hAnsi="Times New Roman"/>
          <w:sz w:val="28"/>
          <w:szCs w:val="28"/>
        </w:rPr>
        <w:t xml:space="preserve">Комитет медицинского и фармацевтического контроля Министерства здравоохранения Республики </w:t>
      </w:r>
      <w:r w:rsidR="008D4343" w:rsidRPr="00DA1030">
        <w:rPr>
          <w:rFonts w:ascii="Times New Roman" w:hAnsi="Times New Roman"/>
          <w:sz w:val="28"/>
          <w:szCs w:val="28"/>
        </w:rPr>
        <w:t>Казахстан</w:t>
      </w:r>
      <w:r w:rsidR="00E15264" w:rsidRPr="00DA103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A1030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DA1030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DA1030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DA1030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DA1030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Pr="00DA1030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DA1030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4A9A0BDF" w14:textId="77777777" w:rsidR="006703A5" w:rsidRPr="00447EDD" w:rsidRDefault="006703A5" w:rsidP="00844CE8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C63BC3" w14:textId="77777777" w:rsidR="000C2C4B" w:rsidRPr="00AB4AB4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59EF61D5" w14:textId="77777777" w:rsidR="006B7A90" w:rsidRPr="00AB4AB4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F8918D8" w14:textId="776ED243" w:rsidR="0016432D" w:rsidRPr="00AB4AB4" w:rsidRDefault="0016432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bookmarkStart w:id="10" w:name="2175220286"/>
      <w:bookmarkEnd w:id="9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Одна  таблетка содержит</w:t>
      </w:r>
    </w:p>
    <w:p w14:paraId="598B08F5" w14:textId="5DBBE862" w:rsidR="00E1358C" w:rsidRPr="00E2230C" w:rsidRDefault="0016432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активные вещества</w:t>
      </w:r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: </w:t>
      </w:r>
      <w:proofErr w:type="spellStart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Cimicifuga</w:t>
      </w:r>
      <w:proofErr w:type="spellEnd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trit</w:t>
      </w:r>
      <w:proofErr w:type="spellEnd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</w:t>
      </w:r>
      <w:r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D</w:t>
      </w:r>
      <w:r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 </w:t>
      </w:r>
      <w:r w:rsidR="00E358BA"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12200E"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E358BA"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25</w:t>
      </w:r>
      <w:r w:rsidR="00274FDE"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.00</w:t>
      </w:r>
      <w:r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мг</w:t>
      </w:r>
      <w:r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</w:t>
      </w:r>
    </w:p>
    <w:p w14:paraId="45E38DD3" w14:textId="16C7FD07" w:rsidR="00E1358C" w:rsidRPr="00AB4AB4" w:rsidRDefault="00E1358C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E223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Sepia </w:t>
      </w:r>
      <w:proofErr w:type="spellStart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trit</w:t>
      </w:r>
      <w:proofErr w:type="spellEnd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. D2 </w:t>
      </w:r>
      <w:r w:rsidR="00E358BA" w:rsidRPr="0069269B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        </w:t>
      </w:r>
      <w:r w:rsidR="0012200E" w:rsidRPr="0069269B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</w:t>
      </w:r>
      <w:r w:rsidR="00E358BA" w:rsidRPr="0069269B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25</w:t>
      </w:r>
      <w:r w:rsidR="00274FDE" w:rsidRPr="00B33C16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.00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мг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, </w:t>
      </w:r>
    </w:p>
    <w:p w14:paraId="45C4A3EE" w14:textId="2C60E4DC" w:rsidR="00E1358C" w:rsidRPr="00AB4AB4" w:rsidRDefault="00E1358C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    </w:t>
      </w:r>
      <w:proofErr w:type="spellStart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Ignatia</w:t>
      </w:r>
      <w:proofErr w:type="spellEnd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trit</w:t>
      </w:r>
      <w:proofErr w:type="spellEnd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. D3 </w:t>
      </w:r>
      <w:r w:rsidR="00E358BA" w:rsidRPr="0012071A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      </w:t>
      </w:r>
      <w:r w:rsidR="0012200E" w:rsidRPr="0012071A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</w:t>
      </w:r>
      <w:r w:rsidR="00E358BA" w:rsidRPr="0012071A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25</w:t>
      </w:r>
      <w:r w:rsidR="00274FDE" w:rsidRPr="00B33C16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.00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мг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, </w:t>
      </w:r>
    </w:p>
    <w:p w14:paraId="23D1B7DB" w14:textId="6DD80F3D" w:rsidR="0016432D" w:rsidRPr="00E2230C" w:rsidRDefault="00E1358C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    </w:t>
      </w:r>
      <w:proofErr w:type="spellStart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Sanguinaria</w:t>
      </w:r>
      <w:proofErr w:type="spellEnd"/>
      <w:r w:rsidR="0016432D" w:rsidRPr="0012071A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trit</w:t>
      </w:r>
      <w:proofErr w:type="spellEnd"/>
      <w:r w:rsidR="0016432D" w:rsidRPr="0012071A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. </w:t>
      </w:r>
      <w:r w:rsidR="0016432D" w:rsidRPr="00E15264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D</w:t>
      </w:r>
      <w:r w:rsidR="0016432D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6 </w:t>
      </w:r>
      <w:r w:rsidR="00E358BA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</w:t>
      </w:r>
      <w:r w:rsidR="0012200E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  </w:t>
      </w:r>
      <w:r w:rsidR="0016432D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25</w:t>
      </w:r>
      <w:r w:rsidR="00274FDE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.00</w:t>
      </w:r>
      <w:r w:rsidR="0016432D" w:rsidRPr="00E2230C"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="0016432D"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мг</w:t>
      </w:r>
    </w:p>
    <w:p w14:paraId="3F871098" w14:textId="31C76320" w:rsidR="0016432D" w:rsidRPr="00AB4AB4" w:rsidRDefault="0016432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вспомогательные </w:t>
      </w:r>
      <w:proofErr w:type="gramStart"/>
      <w:r w:rsidRPr="00AB4AB4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вещества</w:t>
      </w:r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:  лактозы</w:t>
      </w:r>
      <w:proofErr w:type="gramEnd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моногидрат, </w:t>
      </w:r>
      <w:r w:rsidR="00A53D8E" w:rsidRPr="00C0778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крахмал</w:t>
      </w:r>
      <w:r w:rsidR="003652C1" w:rsidRPr="003652C1">
        <w:t xml:space="preserve"> </w:t>
      </w:r>
      <w:r w:rsidR="003652C1" w:rsidRPr="003652C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пшеничный</w:t>
      </w:r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магния </w:t>
      </w:r>
      <w:proofErr w:type="spellStart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стеарат</w:t>
      </w:r>
      <w:proofErr w:type="spellEnd"/>
      <w:r w:rsidRPr="00AB4A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</w:p>
    <w:p w14:paraId="3B946E5C" w14:textId="77777777" w:rsidR="006B7A90" w:rsidRPr="00AB4AB4" w:rsidRDefault="006B7A90" w:rsidP="001465A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14:paraId="485AA2C7" w14:textId="77777777" w:rsidR="006B7A90" w:rsidRPr="00447EDD" w:rsidRDefault="0016432D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hAnsi="Times New Roman"/>
          <w:sz w:val="28"/>
          <w:szCs w:val="28"/>
        </w:rPr>
        <w:t>Таблетки серого цвета, плоскоцилиндрической формы с фаской, иногда слегка пятнистые.</w:t>
      </w:r>
    </w:p>
    <w:p w14:paraId="58238096" w14:textId="77777777" w:rsidR="00E1358C" w:rsidRPr="00447EDD" w:rsidRDefault="00E135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</w:p>
    <w:p w14:paraId="6508E197" w14:textId="356A15C0" w:rsidR="00C9308C" w:rsidRPr="00AB4AB4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01A03B43" w14:textId="409F7F8F" w:rsidR="00183269" w:rsidRPr="00954578" w:rsidRDefault="00830393" w:rsidP="00830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4AB4">
        <w:rPr>
          <w:rFonts w:ascii="Times New Roman" w:eastAsia="Times New Roman" w:hAnsi="Times New Roman"/>
          <w:sz w:val="28"/>
          <w:szCs w:val="28"/>
          <w:lang w:eastAsia="ar-SA"/>
        </w:rPr>
        <w:t xml:space="preserve">По 20 таблеток в контурную ячейковую упаковку из пленки </w:t>
      </w:r>
      <w:proofErr w:type="spellStart"/>
      <w:proofErr w:type="gramStart"/>
      <w:r w:rsidRPr="00AB4AB4">
        <w:rPr>
          <w:rFonts w:ascii="Times New Roman" w:eastAsia="Times New Roman" w:hAnsi="Times New Roman"/>
          <w:sz w:val="28"/>
          <w:szCs w:val="28"/>
          <w:lang w:eastAsia="ar-SA"/>
        </w:rPr>
        <w:t>поливинил</w:t>
      </w:r>
      <w:proofErr w:type="spellEnd"/>
      <w:r w:rsidR="00E1526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AB4AB4">
        <w:rPr>
          <w:rFonts w:ascii="Times New Roman" w:eastAsia="Times New Roman" w:hAnsi="Times New Roman"/>
          <w:sz w:val="28"/>
          <w:szCs w:val="28"/>
          <w:lang w:eastAsia="ar-SA"/>
        </w:rPr>
        <w:t>хлоридной</w:t>
      </w:r>
      <w:proofErr w:type="gramEnd"/>
      <w:r w:rsidRPr="00AB4AB4">
        <w:rPr>
          <w:rFonts w:ascii="Times New Roman" w:eastAsia="Times New Roman" w:hAnsi="Times New Roman"/>
          <w:sz w:val="28"/>
          <w:szCs w:val="28"/>
          <w:lang w:eastAsia="ar-SA"/>
        </w:rPr>
        <w:t xml:space="preserve"> и фольги алюминиевой.</w:t>
      </w:r>
      <w:r w:rsidR="004010F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4578" w:rsidRPr="00CD47D6">
        <w:rPr>
          <w:rFonts w:ascii="Times New Roman" w:hAnsi="Times New Roman"/>
          <w:sz w:val="28"/>
          <w:szCs w:val="28"/>
        </w:rPr>
        <w:t>По 3 контурных ячейковых упаковки на фасовку №</w:t>
      </w:r>
      <w:r w:rsidR="00B33C16" w:rsidRPr="00CD47D6">
        <w:rPr>
          <w:rFonts w:ascii="Times New Roman" w:hAnsi="Times New Roman"/>
          <w:sz w:val="28"/>
          <w:szCs w:val="28"/>
        </w:rPr>
        <w:t xml:space="preserve"> </w:t>
      </w:r>
      <w:r w:rsidR="00954578" w:rsidRPr="00CD47D6">
        <w:rPr>
          <w:rFonts w:ascii="Times New Roman" w:hAnsi="Times New Roman"/>
          <w:sz w:val="28"/>
          <w:szCs w:val="28"/>
        </w:rPr>
        <w:t>60, по 5 контурных ячейковых упаковок на фасовку № 100</w:t>
      </w:r>
      <w:r w:rsidR="00954578" w:rsidRPr="00954578">
        <w:rPr>
          <w:rFonts w:ascii="Times New Roman" w:hAnsi="Times New Roman"/>
          <w:sz w:val="28"/>
          <w:szCs w:val="28"/>
        </w:rPr>
        <w:t xml:space="preserve"> вместе с инструкцией по медицинскому применению на </w:t>
      </w:r>
      <w:r w:rsidR="00954578" w:rsidRPr="00954578">
        <w:rPr>
          <w:rFonts w:ascii="Times New Roman" w:hAnsi="Times New Roman"/>
          <w:sz w:val="28"/>
          <w:szCs w:val="28"/>
          <w:lang w:val="kk-KZ"/>
        </w:rPr>
        <w:t>казахском</w:t>
      </w:r>
      <w:r w:rsidR="00954578" w:rsidRPr="00954578">
        <w:rPr>
          <w:rFonts w:ascii="Times New Roman" w:hAnsi="Times New Roman"/>
          <w:sz w:val="28"/>
          <w:szCs w:val="28"/>
        </w:rPr>
        <w:t xml:space="preserve"> и русском языках вкладывают в пачку картонную.</w:t>
      </w:r>
    </w:p>
    <w:p w14:paraId="7B0E3D26" w14:textId="77777777" w:rsidR="00830393" w:rsidRPr="00AB4AB4" w:rsidRDefault="00830393" w:rsidP="00830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4CC367" w14:textId="77777777" w:rsidR="00844CE8" w:rsidRPr="00AB4AB4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AB4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7F141AD" w14:textId="77777777" w:rsidR="00434C40" w:rsidRPr="00AB4AB4" w:rsidRDefault="00434C40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</w:p>
    <w:p w14:paraId="5D715C0B" w14:textId="77777777" w:rsidR="000E01AB" w:rsidRPr="00AB4AB4" w:rsidRDefault="00D14D61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AB4AB4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AB4AB4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AB4AB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60E4F5CD" w14:textId="77777777" w:rsidR="000E01AB" w:rsidRPr="00447EDD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AB4A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2"/>
    <w:p w14:paraId="4AB69137" w14:textId="4703405E" w:rsidR="0016432D" w:rsidRPr="00447EDD" w:rsidRDefault="0016432D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EDD">
        <w:rPr>
          <w:rFonts w:ascii="Times New Roman" w:eastAsia="Times New Roman" w:hAnsi="Times New Roman"/>
          <w:sz w:val="28"/>
          <w:szCs w:val="28"/>
          <w:lang w:eastAsia="ar-SA"/>
        </w:rPr>
        <w:t xml:space="preserve">Хранить при температуре </w:t>
      </w:r>
      <w:r w:rsidR="00E358BA" w:rsidRPr="008A679C">
        <w:rPr>
          <w:rFonts w:ascii="Times New Roman" w:eastAsia="Times New Roman" w:hAnsi="Times New Roman"/>
          <w:sz w:val="28"/>
          <w:szCs w:val="28"/>
          <w:lang w:eastAsia="ar-SA"/>
        </w:rPr>
        <w:t xml:space="preserve">не выше </w:t>
      </w:r>
      <w:r w:rsidRPr="00447EDD">
        <w:rPr>
          <w:rFonts w:ascii="Times New Roman" w:eastAsia="Times New Roman" w:hAnsi="Times New Roman"/>
          <w:sz w:val="28"/>
          <w:szCs w:val="28"/>
          <w:lang w:eastAsia="ar-SA"/>
        </w:rPr>
        <w:t>25ºС.</w:t>
      </w:r>
    </w:p>
    <w:p w14:paraId="58EDB95B" w14:textId="77777777" w:rsidR="00434C40" w:rsidRPr="00AB4AB4" w:rsidRDefault="00434C40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4AB4">
        <w:rPr>
          <w:rFonts w:ascii="Times New Roman" w:eastAsia="Times New Roman" w:hAnsi="Times New Roman"/>
          <w:sz w:val="28"/>
          <w:szCs w:val="28"/>
          <w:lang w:eastAsia="ar-SA"/>
        </w:rPr>
        <w:t>Хранить в недоступном для детей месте!</w:t>
      </w:r>
    </w:p>
    <w:p w14:paraId="32ECB1C0" w14:textId="77777777" w:rsidR="006B7A90" w:rsidRPr="00AB4AB4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BD67C" w14:textId="77777777" w:rsidR="00434C40" w:rsidRPr="00AB4AB4" w:rsidRDefault="006C6558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4AB4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6D1034AD" w14:textId="77777777" w:rsidR="006C6558" w:rsidRPr="00447EDD" w:rsidRDefault="00434C40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AB4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AB4AB4">
        <w:rPr>
          <w:rFonts w:ascii="Times New Roman" w:hAnsi="Times New Roman"/>
          <w:color w:val="000000"/>
          <w:sz w:val="28"/>
          <w:szCs w:val="28"/>
        </w:rPr>
        <w:t>ез рецепта</w:t>
      </w:r>
      <w:r w:rsidRPr="00AB4AB4">
        <w:rPr>
          <w:rFonts w:ascii="Times New Roman" w:hAnsi="Times New Roman"/>
          <w:color w:val="000000"/>
          <w:sz w:val="28"/>
          <w:szCs w:val="28"/>
        </w:rPr>
        <w:t>.</w:t>
      </w:r>
    </w:p>
    <w:p w14:paraId="21C1C4B0" w14:textId="77777777" w:rsidR="006C6558" w:rsidRPr="00447EDD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A366E3" w14:textId="77777777" w:rsidR="00E1358C" w:rsidRPr="00447EDD" w:rsidRDefault="00E1358C" w:rsidP="00E13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41FA7197" w14:textId="77777777" w:rsidR="004010F2" w:rsidRPr="00CD47D6" w:rsidRDefault="004010F2" w:rsidP="00401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D6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CD47D6">
        <w:rPr>
          <w:rFonts w:ascii="Times New Roman" w:hAnsi="Times New Roman"/>
          <w:sz w:val="28"/>
          <w:szCs w:val="28"/>
        </w:rPr>
        <w:t>Кляйн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7D6">
        <w:rPr>
          <w:rFonts w:ascii="Times New Roman" w:hAnsi="Times New Roman"/>
          <w:sz w:val="28"/>
          <w:szCs w:val="28"/>
        </w:rPr>
        <w:t>ГмбХ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 &amp; Ко. КГ</w:t>
      </w:r>
    </w:p>
    <w:p w14:paraId="37D34EC5" w14:textId="77777777" w:rsidR="00635BBB" w:rsidRPr="00CD47D6" w:rsidRDefault="004010F2" w:rsidP="00401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7D6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 3, </w:t>
      </w:r>
    </w:p>
    <w:p w14:paraId="4BB46178" w14:textId="77777777" w:rsidR="00635BBB" w:rsidRPr="00CD47D6" w:rsidRDefault="004010F2" w:rsidP="00401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D6">
        <w:rPr>
          <w:rFonts w:ascii="Times New Roman" w:hAnsi="Times New Roman"/>
          <w:sz w:val="28"/>
          <w:szCs w:val="28"/>
        </w:rPr>
        <w:t xml:space="preserve">77736 </w:t>
      </w:r>
      <w:proofErr w:type="spellStart"/>
      <w:r w:rsidRPr="00CD47D6">
        <w:rPr>
          <w:rFonts w:ascii="Times New Roman" w:hAnsi="Times New Roman"/>
          <w:sz w:val="28"/>
          <w:szCs w:val="28"/>
        </w:rPr>
        <w:t>Целль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7D6">
        <w:rPr>
          <w:rFonts w:ascii="Times New Roman" w:hAnsi="Times New Roman"/>
          <w:sz w:val="28"/>
          <w:szCs w:val="28"/>
        </w:rPr>
        <w:t>ам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7D6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CD47D6">
        <w:rPr>
          <w:rFonts w:ascii="Times New Roman" w:hAnsi="Times New Roman"/>
          <w:sz w:val="28"/>
          <w:szCs w:val="28"/>
        </w:rPr>
        <w:t xml:space="preserve">, </w:t>
      </w:r>
    </w:p>
    <w:p w14:paraId="3FE48140" w14:textId="4081B974" w:rsidR="004010F2" w:rsidRPr="00CD47D6" w:rsidRDefault="004010F2" w:rsidP="00401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D6">
        <w:rPr>
          <w:rFonts w:ascii="Times New Roman" w:hAnsi="Times New Roman"/>
          <w:sz w:val="28"/>
          <w:szCs w:val="28"/>
        </w:rPr>
        <w:t>Германия</w:t>
      </w:r>
    </w:p>
    <w:p w14:paraId="3C3F5475" w14:textId="3C12E4FA" w:rsidR="004010F2" w:rsidRPr="00CD47D6" w:rsidRDefault="004010F2" w:rsidP="004010F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CD47D6">
        <w:rPr>
          <w:rFonts w:ascii="Times New Roman" w:hAnsi="Times New Roman"/>
          <w:sz w:val="28"/>
          <w:szCs w:val="28"/>
        </w:rPr>
        <w:t>Телефон</w:t>
      </w:r>
      <w:r w:rsidRPr="00CD47D6">
        <w:rPr>
          <w:rFonts w:ascii="Times New Roman" w:hAnsi="Times New Roman"/>
          <w:sz w:val="28"/>
          <w:szCs w:val="28"/>
          <w:lang w:val="de-DE"/>
        </w:rPr>
        <w:t>: +49 (0) 7835-63 55 0</w:t>
      </w:r>
    </w:p>
    <w:p w14:paraId="6497EF08" w14:textId="77777777" w:rsidR="004010F2" w:rsidRPr="00CD47D6" w:rsidRDefault="004010F2" w:rsidP="004010F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CD47D6">
        <w:rPr>
          <w:rFonts w:ascii="Times New Roman" w:hAnsi="Times New Roman"/>
          <w:sz w:val="28"/>
          <w:szCs w:val="28"/>
        </w:rPr>
        <w:t>Факс</w:t>
      </w:r>
      <w:r w:rsidRPr="00CD47D6">
        <w:rPr>
          <w:rFonts w:ascii="Times New Roman" w:hAnsi="Times New Roman"/>
          <w:sz w:val="28"/>
          <w:szCs w:val="28"/>
          <w:lang w:val="de-DE"/>
        </w:rPr>
        <w:t>: +49 (0) 7835-634 685</w:t>
      </w:r>
    </w:p>
    <w:p w14:paraId="33BA00A4" w14:textId="77777777" w:rsidR="004010F2" w:rsidRPr="0042077B" w:rsidRDefault="004010F2" w:rsidP="00401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CD47D6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CD47D6">
        <w:rPr>
          <w:rFonts w:ascii="Times New Roman" w:eastAsia="Times New Roman" w:hAnsi="Times New Roman"/>
          <w:sz w:val="28"/>
          <w:szCs w:val="28"/>
          <w:lang w:val="de-DE" w:eastAsia="ru-RU"/>
        </w:rPr>
        <w:t>:</w:t>
      </w:r>
      <w:r w:rsidRPr="00CD47D6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CD47D6">
        <w:rPr>
          <w:rFonts w:ascii="Times New Roman" w:hAnsi="Times New Roman"/>
          <w:sz w:val="28"/>
          <w:szCs w:val="28"/>
          <w:lang w:val="de-DE"/>
        </w:rPr>
        <w:t>info</w:t>
      </w:r>
      <w:proofErr w:type="spellEnd"/>
      <w:r w:rsidRPr="00CD47D6">
        <w:rPr>
          <w:rFonts w:ascii="Times New Roman" w:hAnsi="Times New Roman"/>
          <w:sz w:val="28"/>
          <w:szCs w:val="28"/>
          <w:lang w:val="de-DE"/>
        </w:rPr>
        <w:t>@ klein-naturarznei.de</w:t>
      </w:r>
    </w:p>
    <w:p w14:paraId="1EE86279" w14:textId="77777777" w:rsidR="00E1358C" w:rsidRPr="004010F2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541672CE" w14:textId="77777777" w:rsidR="00E1358C" w:rsidRPr="00447EDD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447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 </w:t>
      </w:r>
    </w:p>
    <w:p w14:paraId="7C3F212C" w14:textId="77777777" w:rsidR="00E1358C" w:rsidRPr="00447EDD" w:rsidRDefault="00E1358C" w:rsidP="00E13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Альпен </w:t>
      </w:r>
      <w:proofErr w:type="spellStart"/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r w:rsidRPr="00447E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1CE89B1C" w14:textId="77777777" w:rsidR="00E1358C" w:rsidRPr="00041B30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Штайненфельд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041B30" w:rsidRPr="00041B3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2933A0B" w14:textId="77777777" w:rsidR="00E1358C" w:rsidRPr="00041B30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208">
        <w:rPr>
          <w:rFonts w:ascii="Times New Roman" w:eastAsia="Times New Roman" w:hAnsi="Times New Roman"/>
          <w:sz w:val="28"/>
          <w:szCs w:val="28"/>
          <w:lang w:eastAsia="ru-RU"/>
        </w:rPr>
        <w:t>77736</w:t>
      </w:r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041B30" w:rsidRPr="00041B3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Хармерсбах</w:t>
      </w:r>
      <w:proofErr w:type="spellEnd"/>
      <w:r w:rsidR="00041B30" w:rsidRPr="00041B3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5268CAB" w14:textId="77777777" w:rsidR="00E1358C" w:rsidRPr="00041B30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32EF3957" w14:textId="3D3949DD" w:rsidR="00E1358C" w:rsidRPr="00041B30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 xml:space="preserve">Тел.: +49 (0) 7243 200 49 </w:t>
      </w:r>
      <w:r w:rsidR="00041B30" w:rsidRPr="001D1A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1B30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1E778172" w14:textId="77777777" w:rsidR="00E1358C" w:rsidRPr="00DA1030" w:rsidRDefault="00E1358C" w:rsidP="00E1358C">
      <w:pPr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  <w:lang w:val="en-US"/>
        </w:rPr>
      </w:pPr>
      <w:r w:rsidRPr="00041B3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A1030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041B3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A103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69269B">
        <w:rPr>
          <w:rStyle w:val="af"/>
          <w:rFonts w:ascii="Times New Roman" w:hAnsi="Times New Roman"/>
          <w:sz w:val="28"/>
          <w:szCs w:val="28"/>
          <w:lang w:val="en-US"/>
        </w:rPr>
        <w:t>info</w:t>
      </w:r>
      <w:r w:rsidRPr="00DA1030">
        <w:rPr>
          <w:rStyle w:val="af"/>
          <w:rFonts w:ascii="Times New Roman" w:hAnsi="Times New Roman"/>
          <w:sz w:val="28"/>
          <w:szCs w:val="28"/>
          <w:lang w:val="en-US"/>
        </w:rPr>
        <w:t>.</w:t>
      </w:r>
      <w:r w:rsidRPr="0069269B">
        <w:rPr>
          <w:rStyle w:val="af"/>
          <w:rFonts w:ascii="Times New Roman" w:hAnsi="Times New Roman"/>
          <w:sz w:val="28"/>
          <w:szCs w:val="28"/>
          <w:lang w:val="en-US"/>
        </w:rPr>
        <w:t>germany</w:t>
      </w:r>
      <w:r w:rsidRPr="00DA1030">
        <w:rPr>
          <w:rStyle w:val="af"/>
          <w:rFonts w:ascii="Times New Roman" w:hAnsi="Times New Roman"/>
          <w:sz w:val="28"/>
          <w:szCs w:val="28"/>
          <w:lang w:val="en-US"/>
        </w:rPr>
        <w:t>@</w:t>
      </w:r>
      <w:r w:rsidRPr="0069269B">
        <w:rPr>
          <w:rStyle w:val="af"/>
          <w:rFonts w:ascii="Times New Roman" w:hAnsi="Times New Roman"/>
          <w:sz w:val="28"/>
          <w:szCs w:val="28"/>
          <w:lang w:val="en-US"/>
        </w:rPr>
        <w:t>alpenpharma</w:t>
      </w:r>
      <w:r w:rsidRPr="00DA1030">
        <w:rPr>
          <w:rStyle w:val="af"/>
          <w:rFonts w:ascii="Times New Roman" w:hAnsi="Times New Roman"/>
          <w:sz w:val="28"/>
          <w:szCs w:val="28"/>
          <w:lang w:val="en-US"/>
        </w:rPr>
        <w:t>.</w:t>
      </w:r>
      <w:r w:rsidRPr="0069269B">
        <w:rPr>
          <w:rStyle w:val="af"/>
          <w:rFonts w:ascii="Times New Roman" w:hAnsi="Times New Roman"/>
          <w:sz w:val="28"/>
          <w:szCs w:val="28"/>
          <w:lang w:val="en-US"/>
        </w:rPr>
        <w:t>com</w:t>
      </w:r>
    </w:p>
    <w:p w14:paraId="69ADA6C9" w14:textId="77777777" w:rsidR="00E1358C" w:rsidRDefault="00E1358C" w:rsidP="00E13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1BED6D" w14:textId="77777777" w:rsidR="00E1358C" w:rsidRPr="00447EDD" w:rsidRDefault="00E1358C" w:rsidP="00E1358C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447ED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447EDD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447EDD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447EDD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447EDD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5970491C" w14:textId="77777777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B30">
        <w:rPr>
          <w:rFonts w:ascii="Times New Roman" w:eastAsia="Times New Roman" w:hAnsi="Times New Roman"/>
          <w:iCs/>
          <w:sz w:val="28"/>
          <w:szCs w:val="28"/>
          <w:lang w:eastAsia="ar-SA"/>
        </w:rPr>
        <w:t>Т</w:t>
      </w: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ОО «Альпен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Фарма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», Республика Казахстан,</w:t>
      </w:r>
    </w:p>
    <w:p w14:paraId="43B1A132" w14:textId="77777777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Алматинская обл.,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Карасайский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Елтайский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сельский округ,</w:t>
      </w:r>
    </w:p>
    <w:p w14:paraId="1081D5D5" w14:textId="3B743EBD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с.</w:t>
      </w:r>
      <w:r w:rsidR="00AC7F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Кокузек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, строение 1044</w:t>
      </w:r>
    </w:p>
    <w:p w14:paraId="5FF4F79C" w14:textId="77777777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Тел./</w:t>
      </w:r>
      <w:proofErr w:type="gram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факс  +</w:t>
      </w:r>
      <w:proofErr w:type="gram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 7 727 232-34-73, </w:t>
      </w:r>
    </w:p>
    <w:p w14:paraId="53CC1475" w14:textId="77777777" w:rsidR="00041B30" w:rsidRPr="00A53D8E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</w:t>
      </w:r>
      <w:r w:rsidRPr="00A53D8E">
        <w:rPr>
          <w:rFonts w:ascii="Times New Roman" w:eastAsia="Times New Roman" w:hAnsi="Times New Roman"/>
          <w:sz w:val="28"/>
          <w:szCs w:val="28"/>
          <w:lang w:eastAsia="ar-SA"/>
        </w:rPr>
        <w:t>+ 7 727</w:t>
      </w:r>
      <w:r w:rsidRPr="00041B30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A53D8E">
        <w:rPr>
          <w:rFonts w:ascii="Times New Roman" w:eastAsia="Times New Roman" w:hAnsi="Times New Roman"/>
          <w:sz w:val="28"/>
          <w:szCs w:val="28"/>
          <w:lang w:eastAsia="ar-SA"/>
        </w:rPr>
        <w:t>232-34-74</w:t>
      </w:r>
    </w:p>
    <w:p w14:paraId="57399ED9" w14:textId="77777777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  <w:r w:rsidRPr="00041B3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E-mail: </w:t>
      </w:r>
      <w:hyperlink r:id="rId12" w:history="1">
        <w:r w:rsidRPr="00041B30">
          <w:rPr>
            <w:rStyle w:val="af"/>
            <w:rFonts w:ascii="Times New Roman" w:eastAsia="Times New Roman" w:hAnsi="Times New Roman"/>
            <w:sz w:val="28"/>
            <w:szCs w:val="28"/>
            <w:lang w:val="kk-KZ" w:eastAsia="ar-SA"/>
          </w:rPr>
          <w:t>info.kazakhstan@alpenpharma.com</w:t>
        </w:r>
      </w:hyperlink>
      <w:r w:rsidRPr="00041B3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</w:p>
    <w:p w14:paraId="588FDC92" w14:textId="2450697C" w:rsidR="00041B30" w:rsidRPr="00041B30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>Моб.тел</w:t>
      </w:r>
      <w:proofErr w:type="spellEnd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. +7 701 035 70 </w:t>
      </w:r>
      <w:proofErr w:type="gramStart"/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69  </w:t>
      </w:r>
      <w:r w:rsidRPr="00DA1030">
        <w:rPr>
          <w:rFonts w:ascii="Times New Roman" w:eastAsia="Times New Roman" w:hAnsi="Times New Roman"/>
          <w:sz w:val="28"/>
          <w:szCs w:val="28"/>
          <w:lang w:eastAsia="ar-SA"/>
        </w:rPr>
        <w:t>ответственного</w:t>
      </w:r>
      <w:proofErr w:type="gramEnd"/>
      <w:r w:rsidR="002B35F7" w:rsidRPr="00DA1030">
        <w:rPr>
          <w:rFonts w:ascii="Times New Roman" w:eastAsia="Times New Roman" w:hAnsi="Times New Roman"/>
          <w:sz w:val="28"/>
          <w:szCs w:val="28"/>
          <w:lang w:eastAsia="ar-SA"/>
        </w:rPr>
        <w:t xml:space="preserve"> лица</w:t>
      </w:r>
      <w:r w:rsidRPr="00041B30">
        <w:rPr>
          <w:rFonts w:ascii="Times New Roman" w:eastAsia="Times New Roman" w:hAnsi="Times New Roman"/>
          <w:sz w:val="28"/>
          <w:szCs w:val="28"/>
          <w:lang w:eastAsia="ar-SA"/>
        </w:rPr>
        <w:t xml:space="preserve"> за пострегистрационное наблюдение за безопасностью лекарственного средства.</w:t>
      </w:r>
    </w:p>
    <w:p w14:paraId="04FAE70C" w14:textId="0D3070FF" w:rsidR="00EF4C53" w:rsidRPr="00447EDD" w:rsidRDefault="00041B30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41B3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E-mail: </w:t>
      </w:r>
      <w:hyperlink r:id="rId13" w:history="1">
        <w:r w:rsidRPr="00041B30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pv.kz@alpenpharma.com</w:t>
        </w:r>
      </w:hyperlink>
    </w:p>
    <w:sectPr w:rsidR="00EF4C53" w:rsidRPr="00447EDD" w:rsidSect="00F97B57">
      <w:head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6184" w14:textId="77777777" w:rsidR="001C0427" w:rsidRDefault="001C0427" w:rsidP="00D275FC">
      <w:pPr>
        <w:spacing w:after="0" w:line="240" w:lineRule="auto"/>
      </w:pPr>
      <w:r>
        <w:separator/>
      </w:r>
    </w:p>
  </w:endnote>
  <w:endnote w:type="continuationSeparator" w:id="0">
    <w:p w14:paraId="5D459BDC" w14:textId="77777777" w:rsidR="001C0427" w:rsidRDefault="001C0427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B45E" w14:textId="77777777" w:rsidR="001C0427" w:rsidRDefault="001C0427" w:rsidP="00D275FC">
      <w:pPr>
        <w:spacing w:after="0" w:line="240" w:lineRule="auto"/>
      </w:pPr>
      <w:r>
        <w:separator/>
      </w:r>
    </w:p>
  </w:footnote>
  <w:footnote w:type="continuationSeparator" w:id="0">
    <w:p w14:paraId="23BDE7D0" w14:textId="77777777" w:rsidR="001C0427" w:rsidRDefault="001C0427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BAC8" w14:textId="77777777" w:rsidR="00D275FC" w:rsidRDefault="00D113C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6F55EB" wp14:editId="11400A7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F2976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6F55E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60DF2976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6A13FC"/>
    <w:lvl w:ilvl="0">
      <w:numFmt w:val="decimal"/>
      <w:lvlText w:val="*"/>
      <w:lvlJc w:val="left"/>
    </w:lvl>
  </w:abstractNum>
  <w:abstractNum w:abstractNumId="1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335BC"/>
    <w:multiLevelType w:val="hybridMultilevel"/>
    <w:tmpl w:val="34E6D8C8"/>
    <w:lvl w:ilvl="0" w:tplc="1048F8BC">
      <w:start w:val="1"/>
      <w:numFmt w:val="bullet"/>
      <w:lvlText w:val="-"/>
      <w:lvlJc w:val="left"/>
      <w:pPr>
        <w:ind w:left="165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9A4E6C">
      <w:start w:val="1"/>
      <w:numFmt w:val="bullet"/>
      <w:lvlText w:val="•"/>
      <w:lvlJc w:val="left"/>
      <w:pPr>
        <w:ind w:left="2647" w:hanging="140"/>
      </w:pPr>
      <w:rPr>
        <w:rFonts w:hint="default"/>
      </w:rPr>
    </w:lvl>
    <w:lvl w:ilvl="2" w:tplc="160C38C2">
      <w:start w:val="1"/>
      <w:numFmt w:val="bullet"/>
      <w:lvlText w:val="•"/>
      <w:lvlJc w:val="left"/>
      <w:pPr>
        <w:ind w:left="3635" w:hanging="140"/>
      </w:pPr>
      <w:rPr>
        <w:rFonts w:hint="default"/>
      </w:rPr>
    </w:lvl>
    <w:lvl w:ilvl="3" w:tplc="C2500026">
      <w:start w:val="1"/>
      <w:numFmt w:val="bullet"/>
      <w:lvlText w:val="•"/>
      <w:lvlJc w:val="left"/>
      <w:pPr>
        <w:ind w:left="4623" w:hanging="140"/>
      </w:pPr>
      <w:rPr>
        <w:rFonts w:hint="default"/>
      </w:rPr>
    </w:lvl>
    <w:lvl w:ilvl="4" w:tplc="FCDE5C98">
      <w:start w:val="1"/>
      <w:numFmt w:val="bullet"/>
      <w:lvlText w:val="•"/>
      <w:lvlJc w:val="left"/>
      <w:pPr>
        <w:ind w:left="5611" w:hanging="140"/>
      </w:pPr>
      <w:rPr>
        <w:rFonts w:hint="default"/>
      </w:rPr>
    </w:lvl>
    <w:lvl w:ilvl="5" w:tplc="B310F13C">
      <w:start w:val="1"/>
      <w:numFmt w:val="bullet"/>
      <w:lvlText w:val="•"/>
      <w:lvlJc w:val="left"/>
      <w:pPr>
        <w:ind w:left="6599" w:hanging="140"/>
      </w:pPr>
      <w:rPr>
        <w:rFonts w:hint="default"/>
      </w:rPr>
    </w:lvl>
    <w:lvl w:ilvl="6" w:tplc="1B82D470">
      <w:start w:val="1"/>
      <w:numFmt w:val="bullet"/>
      <w:lvlText w:val="•"/>
      <w:lvlJc w:val="left"/>
      <w:pPr>
        <w:ind w:left="7587" w:hanging="140"/>
      </w:pPr>
      <w:rPr>
        <w:rFonts w:hint="default"/>
      </w:rPr>
    </w:lvl>
    <w:lvl w:ilvl="7" w:tplc="6C72F47A">
      <w:start w:val="1"/>
      <w:numFmt w:val="bullet"/>
      <w:lvlText w:val="•"/>
      <w:lvlJc w:val="left"/>
      <w:pPr>
        <w:ind w:left="8575" w:hanging="140"/>
      </w:pPr>
      <w:rPr>
        <w:rFonts w:hint="default"/>
      </w:rPr>
    </w:lvl>
    <w:lvl w:ilvl="8" w:tplc="A2FE8154">
      <w:start w:val="1"/>
      <w:numFmt w:val="bullet"/>
      <w:lvlText w:val="•"/>
      <w:lvlJc w:val="left"/>
      <w:pPr>
        <w:ind w:left="9563" w:hanging="140"/>
      </w:pPr>
      <w:rPr>
        <w:rFonts w:hint="default"/>
      </w:rPr>
    </w:lvl>
  </w:abstractNum>
  <w:abstractNum w:abstractNumId="8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1"/>
  </w:num>
  <w:num w:numId="5">
    <w:abstractNumId w:val="26"/>
  </w:num>
  <w:num w:numId="6">
    <w:abstractNumId w:val="6"/>
  </w:num>
  <w:num w:numId="7">
    <w:abstractNumId w:val="24"/>
  </w:num>
  <w:num w:numId="8">
    <w:abstractNumId w:val="9"/>
  </w:num>
  <w:num w:numId="9">
    <w:abstractNumId w:val="18"/>
  </w:num>
  <w:num w:numId="10">
    <w:abstractNumId w:val="10"/>
  </w:num>
  <w:num w:numId="11">
    <w:abstractNumId w:val="17"/>
  </w:num>
  <w:num w:numId="12">
    <w:abstractNumId w:val="20"/>
  </w:num>
  <w:num w:numId="13">
    <w:abstractNumId w:val="22"/>
  </w:num>
  <w:num w:numId="14">
    <w:abstractNumId w:val="14"/>
  </w:num>
  <w:num w:numId="15">
    <w:abstractNumId w:val="1"/>
  </w:num>
  <w:num w:numId="16">
    <w:abstractNumId w:val="25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12"/>
  </w:num>
  <w:num w:numId="22">
    <w:abstractNumId w:val="5"/>
  </w:num>
  <w:num w:numId="23">
    <w:abstractNumId w:val="23"/>
  </w:num>
  <w:num w:numId="24">
    <w:abstractNumId w:val="13"/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1467F"/>
    <w:rsid w:val="000264BB"/>
    <w:rsid w:val="00033FC1"/>
    <w:rsid w:val="00034159"/>
    <w:rsid w:val="00041B30"/>
    <w:rsid w:val="00042999"/>
    <w:rsid w:val="00056A73"/>
    <w:rsid w:val="0006432F"/>
    <w:rsid w:val="000656CF"/>
    <w:rsid w:val="00074310"/>
    <w:rsid w:val="000852A1"/>
    <w:rsid w:val="000972E6"/>
    <w:rsid w:val="000A0D71"/>
    <w:rsid w:val="000C2C4B"/>
    <w:rsid w:val="000C4C48"/>
    <w:rsid w:val="000D6124"/>
    <w:rsid w:val="000E01AB"/>
    <w:rsid w:val="000E2683"/>
    <w:rsid w:val="000E49F0"/>
    <w:rsid w:val="000E6126"/>
    <w:rsid w:val="000F76EE"/>
    <w:rsid w:val="00100406"/>
    <w:rsid w:val="0010063F"/>
    <w:rsid w:val="00101922"/>
    <w:rsid w:val="00107A8A"/>
    <w:rsid w:val="00111788"/>
    <w:rsid w:val="00112406"/>
    <w:rsid w:val="0011503C"/>
    <w:rsid w:val="0012071A"/>
    <w:rsid w:val="0012200E"/>
    <w:rsid w:val="00123F61"/>
    <w:rsid w:val="00132B9A"/>
    <w:rsid w:val="00136157"/>
    <w:rsid w:val="001368AE"/>
    <w:rsid w:val="00144CCD"/>
    <w:rsid w:val="001465AD"/>
    <w:rsid w:val="0014739A"/>
    <w:rsid w:val="00151064"/>
    <w:rsid w:val="0015490C"/>
    <w:rsid w:val="001573E2"/>
    <w:rsid w:val="00161270"/>
    <w:rsid w:val="00161629"/>
    <w:rsid w:val="0016278D"/>
    <w:rsid w:val="0016432D"/>
    <w:rsid w:val="00174CEB"/>
    <w:rsid w:val="00177A28"/>
    <w:rsid w:val="00183269"/>
    <w:rsid w:val="00190719"/>
    <w:rsid w:val="001937AD"/>
    <w:rsid w:val="001A2CB2"/>
    <w:rsid w:val="001A5CCF"/>
    <w:rsid w:val="001B6AEC"/>
    <w:rsid w:val="001C0427"/>
    <w:rsid w:val="001D1A7A"/>
    <w:rsid w:val="001E6F4C"/>
    <w:rsid w:val="001F16AA"/>
    <w:rsid w:val="001F41FD"/>
    <w:rsid w:val="00203355"/>
    <w:rsid w:val="00211005"/>
    <w:rsid w:val="00212385"/>
    <w:rsid w:val="00217D41"/>
    <w:rsid w:val="00222CA6"/>
    <w:rsid w:val="00232642"/>
    <w:rsid w:val="00237697"/>
    <w:rsid w:val="002457C8"/>
    <w:rsid w:val="00250EDB"/>
    <w:rsid w:val="00256E10"/>
    <w:rsid w:val="00260413"/>
    <w:rsid w:val="00260EBC"/>
    <w:rsid w:val="00264710"/>
    <w:rsid w:val="00267567"/>
    <w:rsid w:val="00270B0A"/>
    <w:rsid w:val="00274FDE"/>
    <w:rsid w:val="00281FBE"/>
    <w:rsid w:val="00290D2E"/>
    <w:rsid w:val="00292715"/>
    <w:rsid w:val="0029793D"/>
    <w:rsid w:val="002A591C"/>
    <w:rsid w:val="002B3270"/>
    <w:rsid w:val="002B35F7"/>
    <w:rsid w:val="002C10E1"/>
    <w:rsid w:val="002C15EB"/>
    <w:rsid w:val="002C1660"/>
    <w:rsid w:val="002C2E51"/>
    <w:rsid w:val="002C35A2"/>
    <w:rsid w:val="002C5345"/>
    <w:rsid w:val="002C76D7"/>
    <w:rsid w:val="002D56B7"/>
    <w:rsid w:val="002E0BAD"/>
    <w:rsid w:val="002E0C5A"/>
    <w:rsid w:val="002F3C81"/>
    <w:rsid w:val="002F4A14"/>
    <w:rsid w:val="00302607"/>
    <w:rsid w:val="003043BF"/>
    <w:rsid w:val="003058DF"/>
    <w:rsid w:val="00320073"/>
    <w:rsid w:val="003262DF"/>
    <w:rsid w:val="003356B2"/>
    <w:rsid w:val="003451AC"/>
    <w:rsid w:val="00346E4A"/>
    <w:rsid w:val="0035067E"/>
    <w:rsid w:val="0036288F"/>
    <w:rsid w:val="003652C1"/>
    <w:rsid w:val="00365B10"/>
    <w:rsid w:val="003662F1"/>
    <w:rsid w:val="00367BA7"/>
    <w:rsid w:val="003761C0"/>
    <w:rsid w:val="0038108A"/>
    <w:rsid w:val="003812B2"/>
    <w:rsid w:val="00383CDB"/>
    <w:rsid w:val="00384F08"/>
    <w:rsid w:val="003879F9"/>
    <w:rsid w:val="003A035E"/>
    <w:rsid w:val="003A7092"/>
    <w:rsid w:val="003B0285"/>
    <w:rsid w:val="003E13CF"/>
    <w:rsid w:val="003E4208"/>
    <w:rsid w:val="003F5344"/>
    <w:rsid w:val="003F7EDC"/>
    <w:rsid w:val="004010F2"/>
    <w:rsid w:val="00404548"/>
    <w:rsid w:val="0041162E"/>
    <w:rsid w:val="0042786D"/>
    <w:rsid w:val="00432ABA"/>
    <w:rsid w:val="00433C62"/>
    <w:rsid w:val="00434C40"/>
    <w:rsid w:val="00434D01"/>
    <w:rsid w:val="004461E3"/>
    <w:rsid w:val="00447EDD"/>
    <w:rsid w:val="00472EF5"/>
    <w:rsid w:val="0048687C"/>
    <w:rsid w:val="00495CDC"/>
    <w:rsid w:val="004A31B4"/>
    <w:rsid w:val="004C1922"/>
    <w:rsid w:val="004C462F"/>
    <w:rsid w:val="004D49E9"/>
    <w:rsid w:val="004D6B17"/>
    <w:rsid w:val="004E756D"/>
    <w:rsid w:val="004F1C79"/>
    <w:rsid w:val="005071DA"/>
    <w:rsid w:val="00512C02"/>
    <w:rsid w:val="00523D82"/>
    <w:rsid w:val="00541A00"/>
    <w:rsid w:val="005444B2"/>
    <w:rsid w:val="00552F8B"/>
    <w:rsid w:val="005550AE"/>
    <w:rsid w:val="00561FE7"/>
    <w:rsid w:val="00562D36"/>
    <w:rsid w:val="00567C9B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3506"/>
    <w:rsid w:val="005D4EDA"/>
    <w:rsid w:val="005D68C6"/>
    <w:rsid w:val="005D7EE3"/>
    <w:rsid w:val="005E50DE"/>
    <w:rsid w:val="005F6829"/>
    <w:rsid w:val="005F7097"/>
    <w:rsid w:val="0060364A"/>
    <w:rsid w:val="00603BFF"/>
    <w:rsid w:val="0061650D"/>
    <w:rsid w:val="00617843"/>
    <w:rsid w:val="00620F34"/>
    <w:rsid w:val="00624C1B"/>
    <w:rsid w:val="00625471"/>
    <w:rsid w:val="00627853"/>
    <w:rsid w:val="00632481"/>
    <w:rsid w:val="00634D0C"/>
    <w:rsid w:val="00635BBB"/>
    <w:rsid w:val="00645FC6"/>
    <w:rsid w:val="00652BCE"/>
    <w:rsid w:val="00652E29"/>
    <w:rsid w:val="00653617"/>
    <w:rsid w:val="006703A5"/>
    <w:rsid w:val="0067136B"/>
    <w:rsid w:val="00691208"/>
    <w:rsid w:val="0069269B"/>
    <w:rsid w:val="00693014"/>
    <w:rsid w:val="006A23C4"/>
    <w:rsid w:val="006A702E"/>
    <w:rsid w:val="006B504B"/>
    <w:rsid w:val="006B7A90"/>
    <w:rsid w:val="006C577B"/>
    <w:rsid w:val="006C5F38"/>
    <w:rsid w:val="006C6558"/>
    <w:rsid w:val="006D7D5A"/>
    <w:rsid w:val="006E4305"/>
    <w:rsid w:val="006E5404"/>
    <w:rsid w:val="006F5763"/>
    <w:rsid w:val="00704BAB"/>
    <w:rsid w:val="007104D1"/>
    <w:rsid w:val="007135A6"/>
    <w:rsid w:val="00721D81"/>
    <w:rsid w:val="0073062D"/>
    <w:rsid w:val="00732F32"/>
    <w:rsid w:val="00733A73"/>
    <w:rsid w:val="00736B6C"/>
    <w:rsid w:val="00745CFF"/>
    <w:rsid w:val="00746FF2"/>
    <w:rsid w:val="007519B8"/>
    <w:rsid w:val="00756AA9"/>
    <w:rsid w:val="00761133"/>
    <w:rsid w:val="00764512"/>
    <w:rsid w:val="00764E84"/>
    <w:rsid w:val="007762F8"/>
    <w:rsid w:val="00783520"/>
    <w:rsid w:val="00785329"/>
    <w:rsid w:val="007A02D3"/>
    <w:rsid w:val="007A079E"/>
    <w:rsid w:val="007A18B1"/>
    <w:rsid w:val="007C0176"/>
    <w:rsid w:val="007C055A"/>
    <w:rsid w:val="007C1693"/>
    <w:rsid w:val="007D0E84"/>
    <w:rsid w:val="007D681B"/>
    <w:rsid w:val="007E1A7B"/>
    <w:rsid w:val="007E1D85"/>
    <w:rsid w:val="007E5B48"/>
    <w:rsid w:val="007E702A"/>
    <w:rsid w:val="0081154A"/>
    <w:rsid w:val="00820B36"/>
    <w:rsid w:val="00823588"/>
    <w:rsid w:val="0082449B"/>
    <w:rsid w:val="008250FA"/>
    <w:rsid w:val="00827BB2"/>
    <w:rsid w:val="00830393"/>
    <w:rsid w:val="008329DA"/>
    <w:rsid w:val="008330E7"/>
    <w:rsid w:val="008353A4"/>
    <w:rsid w:val="008372C6"/>
    <w:rsid w:val="00844CE8"/>
    <w:rsid w:val="00847154"/>
    <w:rsid w:val="008633DC"/>
    <w:rsid w:val="0086657B"/>
    <w:rsid w:val="008832E5"/>
    <w:rsid w:val="00886BCD"/>
    <w:rsid w:val="00891711"/>
    <w:rsid w:val="00891B61"/>
    <w:rsid w:val="00897669"/>
    <w:rsid w:val="008A679C"/>
    <w:rsid w:val="008C0181"/>
    <w:rsid w:val="008D4343"/>
    <w:rsid w:val="008D4451"/>
    <w:rsid w:val="008D62B7"/>
    <w:rsid w:val="008E6895"/>
    <w:rsid w:val="008F2CB4"/>
    <w:rsid w:val="00900B3C"/>
    <w:rsid w:val="00903706"/>
    <w:rsid w:val="00904FB5"/>
    <w:rsid w:val="00906561"/>
    <w:rsid w:val="0090661A"/>
    <w:rsid w:val="0091136C"/>
    <w:rsid w:val="009157ED"/>
    <w:rsid w:val="00930D7D"/>
    <w:rsid w:val="0095047E"/>
    <w:rsid w:val="00954578"/>
    <w:rsid w:val="00956101"/>
    <w:rsid w:val="00962CD6"/>
    <w:rsid w:val="00993A60"/>
    <w:rsid w:val="00996F90"/>
    <w:rsid w:val="009B014E"/>
    <w:rsid w:val="009D71D5"/>
    <w:rsid w:val="009E2887"/>
    <w:rsid w:val="009E5CB9"/>
    <w:rsid w:val="009E7E22"/>
    <w:rsid w:val="009F1C58"/>
    <w:rsid w:val="009F31F2"/>
    <w:rsid w:val="009F45A5"/>
    <w:rsid w:val="009F4CEE"/>
    <w:rsid w:val="00A0057A"/>
    <w:rsid w:val="00A01C2E"/>
    <w:rsid w:val="00A02BB2"/>
    <w:rsid w:val="00A04052"/>
    <w:rsid w:val="00A10B2B"/>
    <w:rsid w:val="00A12563"/>
    <w:rsid w:val="00A36A46"/>
    <w:rsid w:val="00A42591"/>
    <w:rsid w:val="00A53D8E"/>
    <w:rsid w:val="00A8185B"/>
    <w:rsid w:val="00A81C2C"/>
    <w:rsid w:val="00A9023F"/>
    <w:rsid w:val="00AA5E2F"/>
    <w:rsid w:val="00AA7317"/>
    <w:rsid w:val="00AB4AB4"/>
    <w:rsid w:val="00AB5583"/>
    <w:rsid w:val="00AC2C0B"/>
    <w:rsid w:val="00AC4905"/>
    <w:rsid w:val="00AC7FF0"/>
    <w:rsid w:val="00AE7922"/>
    <w:rsid w:val="00B01011"/>
    <w:rsid w:val="00B11878"/>
    <w:rsid w:val="00B33C16"/>
    <w:rsid w:val="00B46F30"/>
    <w:rsid w:val="00B5745F"/>
    <w:rsid w:val="00B608C1"/>
    <w:rsid w:val="00B60D3D"/>
    <w:rsid w:val="00B61D95"/>
    <w:rsid w:val="00B80C68"/>
    <w:rsid w:val="00B9187F"/>
    <w:rsid w:val="00BB28A4"/>
    <w:rsid w:val="00BB3050"/>
    <w:rsid w:val="00BB30CE"/>
    <w:rsid w:val="00BB7831"/>
    <w:rsid w:val="00BC31BC"/>
    <w:rsid w:val="00BC6167"/>
    <w:rsid w:val="00BD6265"/>
    <w:rsid w:val="00BE3388"/>
    <w:rsid w:val="00BE4435"/>
    <w:rsid w:val="00BE6B71"/>
    <w:rsid w:val="00C0778E"/>
    <w:rsid w:val="00C07BB3"/>
    <w:rsid w:val="00C2000E"/>
    <w:rsid w:val="00C325CA"/>
    <w:rsid w:val="00C34DAD"/>
    <w:rsid w:val="00C379C9"/>
    <w:rsid w:val="00C422B8"/>
    <w:rsid w:val="00C566D6"/>
    <w:rsid w:val="00C659AC"/>
    <w:rsid w:val="00C76907"/>
    <w:rsid w:val="00C839ED"/>
    <w:rsid w:val="00C84299"/>
    <w:rsid w:val="00C842A1"/>
    <w:rsid w:val="00C92F14"/>
    <w:rsid w:val="00C9308C"/>
    <w:rsid w:val="00C97365"/>
    <w:rsid w:val="00CC08BA"/>
    <w:rsid w:val="00CC330A"/>
    <w:rsid w:val="00CC5727"/>
    <w:rsid w:val="00CC7DBD"/>
    <w:rsid w:val="00CD47D6"/>
    <w:rsid w:val="00CE1986"/>
    <w:rsid w:val="00CE38C0"/>
    <w:rsid w:val="00CF3849"/>
    <w:rsid w:val="00CF3953"/>
    <w:rsid w:val="00D0233C"/>
    <w:rsid w:val="00D029A2"/>
    <w:rsid w:val="00D066FC"/>
    <w:rsid w:val="00D113C6"/>
    <w:rsid w:val="00D11462"/>
    <w:rsid w:val="00D14D61"/>
    <w:rsid w:val="00D22A47"/>
    <w:rsid w:val="00D275FC"/>
    <w:rsid w:val="00D3576E"/>
    <w:rsid w:val="00D43297"/>
    <w:rsid w:val="00D46B0B"/>
    <w:rsid w:val="00D4729F"/>
    <w:rsid w:val="00D543B4"/>
    <w:rsid w:val="00D55ED8"/>
    <w:rsid w:val="00D70DB6"/>
    <w:rsid w:val="00D76048"/>
    <w:rsid w:val="00D93C80"/>
    <w:rsid w:val="00D96A8F"/>
    <w:rsid w:val="00DA055B"/>
    <w:rsid w:val="00DA1030"/>
    <w:rsid w:val="00DB406A"/>
    <w:rsid w:val="00DD32AC"/>
    <w:rsid w:val="00DE3ABE"/>
    <w:rsid w:val="00DF0C8A"/>
    <w:rsid w:val="00DF11A7"/>
    <w:rsid w:val="00E03E8D"/>
    <w:rsid w:val="00E1358C"/>
    <w:rsid w:val="00E15264"/>
    <w:rsid w:val="00E2230C"/>
    <w:rsid w:val="00E271CB"/>
    <w:rsid w:val="00E34656"/>
    <w:rsid w:val="00E34FE3"/>
    <w:rsid w:val="00E358BA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EF7607"/>
    <w:rsid w:val="00F00353"/>
    <w:rsid w:val="00F00373"/>
    <w:rsid w:val="00F006F1"/>
    <w:rsid w:val="00F07B7B"/>
    <w:rsid w:val="00F202DF"/>
    <w:rsid w:val="00F23B95"/>
    <w:rsid w:val="00F40388"/>
    <w:rsid w:val="00F44E34"/>
    <w:rsid w:val="00F51EE2"/>
    <w:rsid w:val="00F57F78"/>
    <w:rsid w:val="00F63389"/>
    <w:rsid w:val="00F84376"/>
    <w:rsid w:val="00F8747E"/>
    <w:rsid w:val="00F91977"/>
    <w:rsid w:val="00F942AF"/>
    <w:rsid w:val="00F97B57"/>
    <w:rsid w:val="00FA4F7C"/>
    <w:rsid w:val="00FB0456"/>
    <w:rsid w:val="00FB47F4"/>
    <w:rsid w:val="00FD2B12"/>
    <w:rsid w:val="00FD2B9F"/>
    <w:rsid w:val="00FD5D0E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33DEC"/>
  <w15:docId w15:val="{AD55A6D3-F598-4445-B678-B788E0B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A42591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ext0">
    <w:name w:val="Text Знак"/>
    <w:link w:val="Text"/>
    <w:rsid w:val="00A42591"/>
    <w:rPr>
      <w:rFonts w:ascii="Times" w:eastAsia="Times New Roman" w:hAnsi="Times"/>
      <w:lang w:val="en-GB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269B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269B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text1">
    <w:name w:val="text"/>
    <w:basedOn w:val="a"/>
    <w:rsid w:val="00F942AF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v.kz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kazakhstan@alpenpharm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7DEB-8662-4AB9-8C1B-70CD0EE94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E76B4-0F21-4C7F-A1C8-7B906552D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1C5A-DD53-402E-9E1E-FC7F2BBB5BB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569a72d-1621-4d88-8c3c-2aea688583ba"/>
    <ds:schemaRef ds:uri="03668d5e-0d8c-4e67-93db-c92cd3277d5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2258F2-8BA4-4A89-B971-9E54F930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6890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2025-01-17T08:08:00Z</dcterms:created>
  <dcterms:modified xsi:type="dcterms:W3CDTF">2025-01-17T08:08:00Z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